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CDEA7" w14:textId="77777777" w:rsidR="0064594F" w:rsidRPr="003431BE" w:rsidRDefault="002C4BD0">
      <w:pPr>
        <w:rPr>
          <w:b/>
        </w:rPr>
      </w:pPr>
      <w:bookmarkStart w:id="0" w:name="_GoBack"/>
      <w:bookmarkEnd w:id="0"/>
      <w:r w:rsidRPr="003431BE">
        <w:rPr>
          <w:b/>
        </w:rPr>
        <w:t>03/20 Protokoll fra s</w:t>
      </w:r>
      <w:r w:rsidR="00FC1887" w:rsidRPr="003431BE">
        <w:rPr>
          <w:b/>
        </w:rPr>
        <w:t>tyremøte i N</w:t>
      </w:r>
      <w:r w:rsidR="00E8275D" w:rsidRPr="003431BE">
        <w:rPr>
          <w:b/>
        </w:rPr>
        <w:t xml:space="preserve">orges </w:t>
      </w:r>
      <w:r w:rsidR="00FC1887" w:rsidRPr="003431BE">
        <w:rPr>
          <w:b/>
        </w:rPr>
        <w:t>B</w:t>
      </w:r>
      <w:r w:rsidR="00E8275D" w:rsidRPr="003431BE">
        <w:rPr>
          <w:b/>
        </w:rPr>
        <w:t>linde</w:t>
      </w:r>
      <w:r w:rsidR="00FC1887" w:rsidRPr="003431BE">
        <w:rPr>
          <w:b/>
        </w:rPr>
        <w:t>f</w:t>
      </w:r>
      <w:r w:rsidR="00E8275D" w:rsidRPr="003431BE">
        <w:rPr>
          <w:b/>
        </w:rPr>
        <w:t xml:space="preserve">orbunds </w:t>
      </w:r>
      <w:r w:rsidR="00FC1887" w:rsidRPr="003431BE">
        <w:rPr>
          <w:b/>
        </w:rPr>
        <w:t>U</w:t>
      </w:r>
      <w:r w:rsidR="00E8275D" w:rsidRPr="003431BE">
        <w:rPr>
          <w:b/>
        </w:rPr>
        <w:t>ngdom region M</w:t>
      </w:r>
      <w:r w:rsidR="00FC1887" w:rsidRPr="003431BE">
        <w:rPr>
          <w:b/>
        </w:rPr>
        <w:t>idt</w:t>
      </w:r>
      <w:r w:rsidR="00E8275D" w:rsidRPr="003431BE">
        <w:rPr>
          <w:b/>
        </w:rPr>
        <w:t xml:space="preserve">-Norge </w:t>
      </w:r>
    </w:p>
    <w:p w14:paraId="19266B50" w14:textId="77777777" w:rsidR="003431BE" w:rsidRDefault="003431BE">
      <w:pPr>
        <w:rPr>
          <w:b/>
        </w:rPr>
      </w:pPr>
    </w:p>
    <w:p w14:paraId="71EF89D7" w14:textId="77777777" w:rsidR="003431BE" w:rsidRPr="003431BE" w:rsidRDefault="003431BE">
      <w:pPr>
        <w:rPr>
          <w:b/>
        </w:rPr>
      </w:pPr>
    </w:p>
    <w:p w14:paraId="0D87FCA3" w14:textId="77777777" w:rsidR="00AF161A" w:rsidRPr="003431BE" w:rsidRDefault="00AF161A">
      <w:r w:rsidRPr="003431BE">
        <w:t xml:space="preserve">Telefonmøte </w:t>
      </w:r>
    </w:p>
    <w:p w14:paraId="34F3B2B0" w14:textId="77777777" w:rsidR="00AF161A" w:rsidRPr="003431BE" w:rsidRDefault="00AF161A">
      <w:r w:rsidRPr="003431BE">
        <w:t xml:space="preserve">13.april 2020 </w:t>
      </w:r>
    </w:p>
    <w:p w14:paraId="041AC9A1" w14:textId="77777777" w:rsidR="00AF161A" w:rsidRPr="003431BE" w:rsidRDefault="00AF161A">
      <w:proofErr w:type="spellStart"/>
      <w:r w:rsidRPr="003431BE">
        <w:t>kl</w:t>
      </w:r>
      <w:proofErr w:type="spellEnd"/>
      <w:r w:rsidRPr="003431BE">
        <w:t xml:space="preserve"> 1900-2000 </w:t>
      </w:r>
    </w:p>
    <w:p w14:paraId="12B5E81A" w14:textId="77777777" w:rsidR="003431BE" w:rsidRPr="003431BE" w:rsidRDefault="003431BE"/>
    <w:p w14:paraId="6795F347" w14:textId="77777777" w:rsidR="00AF161A" w:rsidRPr="003431BE" w:rsidRDefault="00AF161A">
      <w:pPr>
        <w:rPr>
          <w:b/>
        </w:rPr>
      </w:pPr>
      <w:r w:rsidRPr="003431BE">
        <w:rPr>
          <w:b/>
        </w:rPr>
        <w:t xml:space="preserve">Til stede: </w:t>
      </w:r>
    </w:p>
    <w:p w14:paraId="7EA2CFB8" w14:textId="77777777" w:rsidR="00AF161A" w:rsidRPr="003431BE" w:rsidRDefault="00E8275D">
      <w:r w:rsidRPr="003431BE">
        <w:t xml:space="preserve">Anna Eggen Skarbøvik (leder) </w:t>
      </w:r>
    </w:p>
    <w:p w14:paraId="4707B962" w14:textId="77777777" w:rsidR="00AF161A" w:rsidRPr="003431BE" w:rsidRDefault="00E8275D">
      <w:r w:rsidRPr="003431BE">
        <w:t xml:space="preserve">Ragna Kornelia </w:t>
      </w:r>
      <w:proofErr w:type="spellStart"/>
      <w:r w:rsidRPr="003431BE">
        <w:t>Unstad</w:t>
      </w:r>
      <w:proofErr w:type="spellEnd"/>
      <w:r w:rsidRPr="003431BE">
        <w:t xml:space="preserve"> Forså (nestleder)</w:t>
      </w:r>
    </w:p>
    <w:p w14:paraId="0E5FC20A" w14:textId="77777777" w:rsidR="00AF161A" w:rsidRPr="003431BE" w:rsidRDefault="00E8275D">
      <w:r w:rsidRPr="003431BE">
        <w:t xml:space="preserve">Anna Bolstad Kunzendorf (3. styremedlem) </w:t>
      </w:r>
    </w:p>
    <w:p w14:paraId="0AA3C085" w14:textId="77777777" w:rsidR="00E8275D" w:rsidRPr="003431BE" w:rsidRDefault="00E8275D">
      <w:r w:rsidRPr="003431BE">
        <w:t xml:space="preserve">Sondre </w:t>
      </w:r>
      <w:proofErr w:type="spellStart"/>
      <w:r w:rsidRPr="003431BE">
        <w:t>Paalson</w:t>
      </w:r>
      <w:proofErr w:type="spellEnd"/>
      <w:r w:rsidRPr="003431BE">
        <w:t xml:space="preserve"> Nordland (4. styremedlem) </w:t>
      </w:r>
    </w:p>
    <w:p w14:paraId="471D5B59" w14:textId="5B0EDDE2" w:rsidR="00E8275D" w:rsidRPr="003431BE" w:rsidRDefault="00E8275D">
      <w:r w:rsidRPr="003431BE">
        <w:t xml:space="preserve">Noah </w:t>
      </w:r>
      <w:r w:rsidR="00350894">
        <w:t xml:space="preserve">Helmersen </w:t>
      </w:r>
      <w:r w:rsidRPr="003431BE">
        <w:t xml:space="preserve">Arnøy (vara) </w:t>
      </w:r>
    </w:p>
    <w:p w14:paraId="4C46458A" w14:textId="77777777" w:rsidR="00413FCF" w:rsidRDefault="00413FCF"/>
    <w:p w14:paraId="3EE6A1AA" w14:textId="77777777" w:rsidR="003431BE" w:rsidRPr="003431BE" w:rsidRDefault="003431BE"/>
    <w:p w14:paraId="30D4CB21" w14:textId="77777777" w:rsidR="00233E98" w:rsidRPr="003431BE" w:rsidRDefault="00FC1887">
      <w:pPr>
        <w:rPr>
          <w:b/>
        </w:rPr>
      </w:pPr>
      <w:r w:rsidRPr="003431BE">
        <w:rPr>
          <w:b/>
        </w:rPr>
        <w:t>Sak 1:</w:t>
      </w:r>
      <w:r w:rsidR="00233E98" w:rsidRPr="003431BE">
        <w:rPr>
          <w:b/>
        </w:rPr>
        <w:t xml:space="preserve"> Styrets arbeidsform </w:t>
      </w:r>
      <w:r w:rsidR="00E23ED0" w:rsidRPr="003431BE">
        <w:rPr>
          <w:b/>
        </w:rPr>
        <w:t xml:space="preserve">og rutiner </w:t>
      </w:r>
    </w:p>
    <w:p w14:paraId="6E8178B1" w14:textId="4CB481D6" w:rsidR="003431BE" w:rsidRPr="003431BE" w:rsidRDefault="003431BE">
      <w:r w:rsidRPr="003431BE">
        <w:t>Styret diskuterte hvordan vi vi</w:t>
      </w:r>
      <w:r w:rsidR="00350894">
        <w:t>l</w:t>
      </w:r>
      <w:r w:rsidRPr="003431BE">
        <w:t xml:space="preserve"> jobbe fremover. </w:t>
      </w:r>
    </w:p>
    <w:p w14:paraId="780017FB" w14:textId="77777777" w:rsidR="00523A60" w:rsidRPr="003431BE" w:rsidRDefault="003431BE">
      <w:r w:rsidRPr="003431BE">
        <w:t xml:space="preserve">Vedtak: </w:t>
      </w:r>
      <w:r w:rsidR="00845674" w:rsidRPr="003431BE">
        <w:t>Styremøtene vil fortrinnsvis</w:t>
      </w:r>
      <w:r w:rsidRPr="003431BE">
        <w:t xml:space="preserve"> avholdes</w:t>
      </w:r>
      <w:r w:rsidR="00845674" w:rsidRPr="003431BE">
        <w:t xml:space="preserve"> over</w:t>
      </w:r>
      <w:r w:rsidRPr="003431BE">
        <w:t xml:space="preserve"> </w:t>
      </w:r>
      <w:r w:rsidR="00845674" w:rsidRPr="003431BE">
        <w:t xml:space="preserve">telefon, slik at alle kan delta på like vilkår. Styret ønsker å avholde noen fysiske styremøter i perioden, og dette krever litt reisevirksomhet. </w:t>
      </w:r>
      <w:r w:rsidR="00C926F3" w:rsidRPr="003431BE">
        <w:t>Styret vil kom</w:t>
      </w:r>
      <w:r w:rsidR="009667A6" w:rsidRPr="003431BE">
        <w:t>m</w:t>
      </w:r>
      <w:r w:rsidR="00C926F3" w:rsidRPr="003431BE">
        <w:t xml:space="preserve">unisere over e-post </w:t>
      </w:r>
      <w:r w:rsidR="009667A6" w:rsidRPr="003431BE">
        <w:t xml:space="preserve">og </w:t>
      </w:r>
      <w:proofErr w:type="spellStart"/>
      <w:r w:rsidR="009667A6" w:rsidRPr="003431BE">
        <w:t>messenger</w:t>
      </w:r>
      <w:proofErr w:type="spellEnd"/>
      <w:r w:rsidR="009667A6" w:rsidRPr="003431BE">
        <w:t>. Alle st</w:t>
      </w:r>
      <w:r w:rsidRPr="003431BE">
        <w:t>yremedlemmer skal svare innen 48</w:t>
      </w:r>
      <w:r w:rsidR="009667A6" w:rsidRPr="003431BE">
        <w:t xml:space="preserve"> timer. </w:t>
      </w:r>
      <w:r w:rsidR="00523A60" w:rsidRPr="003431BE">
        <w:t>Anna E</w:t>
      </w:r>
      <w:r w:rsidRPr="003431BE">
        <w:t>S</w:t>
      </w:r>
      <w:r w:rsidR="00523A60" w:rsidRPr="003431BE">
        <w:t xml:space="preserve"> </w:t>
      </w:r>
      <w:r w:rsidRPr="003431BE">
        <w:t>fortsetter som økonomiansvarlig. R</w:t>
      </w:r>
      <w:r w:rsidR="00523A60" w:rsidRPr="003431BE">
        <w:t xml:space="preserve">agna fortsetter som </w:t>
      </w:r>
      <w:r w:rsidRPr="003431BE">
        <w:t xml:space="preserve">ansvarlig for sosiale media. </w:t>
      </w:r>
      <w:r w:rsidR="00523A60" w:rsidRPr="003431BE">
        <w:t>Anna K fortsetter som referent</w:t>
      </w:r>
      <w:r w:rsidRPr="003431BE">
        <w:t xml:space="preserve">. </w:t>
      </w:r>
    </w:p>
    <w:p w14:paraId="36A4F7CA" w14:textId="77777777" w:rsidR="00F431AA" w:rsidRPr="003431BE" w:rsidRDefault="00F431AA"/>
    <w:p w14:paraId="71C2C0BE" w14:textId="77777777" w:rsidR="00FC1887" w:rsidRPr="003431BE" w:rsidRDefault="00233E98">
      <w:pPr>
        <w:rPr>
          <w:b/>
        </w:rPr>
      </w:pPr>
      <w:r w:rsidRPr="003431BE">
        <w:rPr>
          <w:b/>
        </w:rPr>
        <w:t xml:space="preserve">Sak 2: Protokoller </w:t>
      </w:r>
    </w:p>
    <w:p w14:paraId="57693A59" w14:textId="77777777" w:rsidR="002C4BD0" w:rsidRPr="003431BE" w:rsidRDefault="002C4BD0" w:rsidP="00233E98">
      <w:pPr>
        <w:pStyle w:val="Listeavsnitt"/>
        <w:numPr>
          <w:ilvl w:val="0"/>
          <w:numId w:val="1"/>
        </w:numPr>
      </w:pPr>
      <w:r w:rsidRPr="003431BE">
        <w:t xml:space="preserve">NBfU midt protokoll 02/20 </w:t>
      </w:r>
    </w:p>
    <w:p w14:paraId="7AF055F3" w14:textId="24DCB650" w:rsidR="002C4BD0" w:rsidRPr="003431BE" w:rsidRDefault="005F1FBC" w:rsidP="002C4BD0">
      <w:pPr>
        <w:pStyle w:val="Listeavsnitt"/>
      </w:pPr>
      <w:r>
        <w:t xml:space="preserve">Vedtak: </w:t>
      </w:r>
      <w:r w:rsidR="002C4BD0" w:rsidRPr="003431BE">
        <w:t xml:space="preserve">Godkjent under omsending. </w:t>
      </w:r>
    </w:p>
    <w:p w14:paraId="711E4183" w14:textId="77777777" w:rsidR="00233E98" w:rsidRPr="003431BE" w:rsidRDefault="006864BF" w:rsidP="00233E98">
      <w:pPr>
        <w:pStyle w:val="Listeavsnitt"/>
        <w:numPr>
          <w:ilvl w:val="0"/>
          <w:numId w:val="1"/>
        </w:numPr>
      </w:pPr>
      <w:r w:rsidRPr="003431BE">
        <w:t xml:space="preserve">NBF </w:t>
      </w:r>
      <w:r w:rsidR="00CD4690" w:rsidRPr="003431BE">
        <w:t xml:space="preserve">Møre og Romsdal </w:t>
      </w:r>
      <w:r w:rsidRPr="003431BE">
        <w:t xml:space="preserve">protokoll </w:t>
      </w:r>
      <w:r w:rsidR="00CD4690" w:rsidRPr="003431BE">
        <w:t xml:space="preserve">03/20 </w:t>
      </w:r>
    </w:p>
    <w:p w14:paraId="30C430B5" w14:textId="77777777" w:rsidR="00233E98" w:rsidRPr="003431BE" w:rsidRDefault="00233E98" w:rsidP="00233E98">
      <w:pPr>
        <w:pStyle w:val="Listeavsnitt"/>
      </w:pPr>
      <w:r w:rsidRPr="003431BE">
        <w:t xml:space="preserve">Vedtak: </w:t>
      </w:r>
      <w:r w:rsidR="00F431AA" w:rsidRPr="003431BE">
        <w:t xml:space="preserve">Tatt til orientering. </w:t>
      </w:r>
    </w:p>
    <w:p w14:paraId="718D5BCE" w14:textId="77777777" w:rsidR="00233E98" w:rsidRPr="003431BE" w:rsidRDefault="002F59D6" w:rsidP="00233E98">
      <w:pPr>
        <w:pStyle w:val="Listeavsnitt"/>
        <w:numPr>
          <w:ilvl w:val="0"/>
          <w:numId w:val="1"/>
        </w:numPr>
      </w:pPr>
      <w:r w:rsidRPr="003431BE">
        <w:t xml:space="preserve">NBfU midt årsmøteprotokoll 2020 </w:t>
      </w:r>
    </w:p>
    <w:p w14:paraId="5707D5AF" w14:textId="77777777" w:rsidR="00233E98" w:rsidRPr="003431BE" w:rsidRDefault="00233E98" w:rsidP="00233E98">
      <w:pPr>
        <w:pStyle w:val="Listeavsnitt"/>
      </w:pPr>
      <w:r w:rsidRPr="003431BE">
        <w:t xml:space="preserve">Vedtak: </w:t>
      </w:r>
      <w:r w:rsidR="00F431AA" w:rsidRPr="003431BE">
        <w:t xml:space="preserve">Tatt til orientering. </w:t>
      </w:r>
    </w:p>
    <w:p w14:paraId="629D917C" w14:textId="77777777" w:rsidR="00233E98" w:rsidRPr="003431BE" w:rsidRDefault="00E03E51" w:rsidP="00233E98">
      <w:pPr>
        <w:pStyle w:val="Listeavsnitt"/>
        <w:numPr>
          <w:ilvl w:val="0"/>
          <w:numId w:val="1"/>
        </w:numPr>
      </w:pPr>
      <w:r w:rsidRPr="003431BE">
        <w:t xml:space="preserve">NBfU sentralstyret </w:t>
      </w:r>
      <w:r w:rsidR="006864BF" w:rsidRPr="003431BE">
        <w:t xml:space="preserve">protokoll </w:t>
      </w:r>
      <w:r w:rsidRPr="003431BE">
        <w:t xml:space="preserve">03/20 </w:t>
      </w:r>
    </w:p>
    <w:p w14:paraId="51E32600" w14:textId="77777777" w:rsidR="00233E98" w:rsidRPr="003431BE" w:rsidRDefault="00233E98" w:rsidP="00233E98">
      <w:pPr>
        <w:pStyle w:val="Listeavsnitt"/>
      </w:pPr>
      <w:r w:rsidRPr="003431BE">
        <w:t xml:space="preserve">Vedtak: </w:t>
      </w:r>
      <w:r w:rsidR="00F431AA" w:rsidRPr="003431BE">
        <w:t xml:space="preserve">Tatt til orientering. </w:t>
      </w:r>
    </w:p>
    <w:p w14:paraId="1235B3AE" w14:textId="77777777" w:rsidR="00233E98" w:rsidRPr="003431BE" w:rsidRDefault="006864BF" w:rsidP="00233E98">
      <w:pPr>
        <w:pStyle w:val="Listeavsnitt"/>
        <w:numPr>
          <w:ilvl w:val="0"/>
          <w:numId w:val="1"/>
        </w:numPr>
      </w:pPr>
      <w:r w:rsidRPr="003431BE">
        <w:t xml:space="preserve">NBF Trøndelag protokoll 04/20 </w:t>
      </w:r>
    </w:p>
    <w:p w14:paraId="313AE058" w14:textId="77777777" w:rsidR="006864BF" w:rsidRPr="003431BE" w:rsidRDefault="006864BF" w:rsidP="006864BF">
      <w:pPr>
        <w:pStyle w:val="Listeavsnitt"/>
      </w:pPr>
      <w:r w:rsidRPr="003431BE">
        <w:t xml:space="preserve">Vedtak: </w:t>
      </w:r>
      <w:r w:rsidR="00F431AA" w:rsidRPr="003431BE">
        <w:t xml:space="preserve">Tatt til orientering. </w:t>
      </w:r>
    </w:p>
    <w:p w14:paraId="3ABD6A68" w14:textId="77777777" w:rsidR="00CA7870" w:rsidRPr="003431BE" w:rsidRDefault="00CA7870" w:rsidP="00CA7870">
      <w:pPr>
        <w:pStyle w:val="Listeavsnitt"/>
        <w:numPr>
          <w:ilvl w:val="0"/>
          <w:numId w:val="1"/>
        </w:numPr>
      </w:pPr>
      <w:r w:rsidRPr="003431BE">
        <w:t xml:space="preserve">NBF Trøndelag protokoll 05/20 </w:t>
      </w:r>
    </w:p>
    <w:p w14:paraId="0FA7FAD7" w14:textId="77777777" w:rsidR="00233E98" w:rsidRPr="003431BE" w:rsidRDefault="00CA7870" w:rsidP="00ED095B">
      <w:pPr>
        <w:pStyle w:val="Listeavsnitt"/>
      </w:pPr>
      <w:r w:rsidRPr="003431BE">
        <w:t xml:space="preserve">Vedtak: </w:t>
      </w:r>
      <w:r w:rsidR="00F431AA" w:rsidRPr="003431BE">
        <w:t xml:space="preserve">Tatt til orientering. </w:t>
      </w:r>
    </w:p>
    <w:p w14:paraId="3A4EC287" w14:textId="77777777" w:rsidR="00233E98" w:rsidRPr="003431BE" w:rsidRDefault="00233E98"/>
    <w:p w14:paraId="7A898643" w14:textId="77777777" w:rsidR="00FC1887" w:rsidRPr="003431BE" w:rsidRDefault="00233E98">
      <w:pPr>
        <w:rPr>
          <w:b/>
        </w:rPr>
      </w:pPr>
      <w:r w:rsidRPr="003431BE">
        <w:rPr>
          <w:b/>
        </w:rPr>
        <w:t xml:space="preserve">Sak 3: Evaluering av årsmøtet </w:t>
      </w:r>
    </w:p>
    <w:p w14:paraId="08F0B4A6" w14:textId="4AEEF832" w:rsidR="00233E98" w:rsidRPr="003431BE" w:rsidRDefault="00565F44">
      <w:r w:rsidRPr="003431BE">
        <w:t>Møtet b</w:t>
      </w:r>
      <w:r w:rsidR="00350894">
        <w:t>le avholdt 21. Mars over telefon på grunn av covid-19</w:t>
      </w:r>
      <w:r w:rsidRPr="003431BE">
        <w:t xml:space="preserve">. </w:t>
      </w:r>
      <w:r w:rsidR="00F85D80" w:rsidRPr="003431BE">
        <w:t xml:space="preserve">Det var 9 stemmeberettigede medlemmer til stede samt møtefunksjonærer. Det var tungt å holde møtet over telefon, men styret var fornøyd med gjennomføringen. </w:t>
      </w:r>
    </w:p>
    <w:p w14:paraId="154F04F9" w14:textId="1ADC6056" w:rsidR="00233E98" w:rsidRPr="003431BE" w:rsidRDefault="00233E98">
      <w:r w:rsidRPr="003431BE">
        <w:t xml:space="preserve">Vedtak: </w:t>
      </w:r>
      <w:r w:rsidR="00350894">
        <w:t>Anna E sender ut ho</w:t>
      </w:r>
      <w:r w:rsidR="005C1E5D" w:rsidRPr="003431BE">
        <w:t>noreringsskjema til de som skal ha det. Anna ES sender ut årsmøteprot</w:t>
      </w:r>
      <w:r w:rsidR="00350894">
        <w:t>okollen til fylkeslagene og NBfU</w:t>
      </w:r>
      <w:r w:rsidR="005C1E5D" w:rsidRPr="003431BE">
        <w:t xml:space="preserve"> sentralstyret. </w:t>
      </w:r>
    </w:p>
    <w:p w14:paraId="137E6E92" w14:textId="77777777" w:rsidR="00233E98" w:rsidRPr="003431BE" w:rsidRDefault="00233E98"/>
    <w:p w14:paraId="74648DA9" w14:textId="77777777" w:rsidR="00233E98" w:rsidRPr="003431BE" w:rsidRDefault="00233E98">
      <w:pPr>
        <w:rPr>
          <w:b/>
        </w:rPr>
      </w:pPr>
      <w:r w:rsidRPr="003431BE">
        <w:rPr>
          <w:b/>
        </w:rPr>
        <w:t xml:space="preserve">Sak 4: Ekstremsportkurset </w:t>
      </w:r>
    </w:p>
    <w:p w14:paraId="509B7631" w14:textId="77777777" w:rsidR="00233E98" w:rsidRPr="003431BE" w:rsidRDefault="002C4BD0">
      <w:r w:rsidRPr="003431BE">
        <w:t xml:space="preserve">Arrangementet avholdes 19-20. September på Oppdal. Hotell og aktiviteter er booket. </w:t>
      </w:r>
    </w:p>
    <w:p w14:paraId="771221EB" w14:textId="77777777" w:rsidR="00233E98" w:rsidRPr="003431BE" w:rsidRDefault="00233E98">
      <w:r w:rsidRPr="003431BE">
        <w:t xml:space="preserve">Vedtak: </w:t>
      </w:r>
      <w:r w:rsidR="002C4BD0" w:rsidRPr="003431BE">
        <w:t xml:space="preserve">Ragna er styrets representant i komiteen, og forespør aktuelle komitemedlemmer. </w:t>
      </w:r>
    </w:p>
    <w:p w14:paraId="0DAC38B3" w14:textId="77777777" w:rsidR="00233E98" w:rsidRPr="003431BE" w:rsidRDefault="00233E98"/>
    <w:p w14:paraId="2307D61D" w14:textId="77777777" w:rsidR="00413FCF" w:rsidRPr="003431BE" w:rsidRDefault="00413FCF"/>
    <w:p w14:paraId="7EADDB04" w14:textId="77777777" w:rsidR="003431BE" w:rsidRDefault="002C4BD0">
      <w:r w:rsidRPr="003431BE">
        <w:t xml:space="preserve">Neste styremøte blir holdt over telefon før 17. Mai. </w:t>
      </w:r>
    </w:p>
    <w:p w14:paraId="6EB82967" w14:textId="77777777" w:rsidR="00233E98" w:rsidRPr="003431BE" w:rsidRDefault="002C4BD0">
      <w:r w:rsidRPr="003431BE">
        <w:t xml:space="preserve">Styret </w:t>
      </w:r>
      <w:r w:rsidR="009C6518" w:rsidRPr="003431BE">
        <w:t xml:space="preserve">følger korona-situasjonen. </w:t>
      </w:r>
    </w:p>
    <w:p w14:paraId="2A19457D" w14:textId="77777777" w:rsidR="002C4BD0" w:rsidRPr="003431BE" w:rsidRDefault="002C4BD0"/>
    <w:p w14:paraId="268B83A2" w14:textId="77777777" w:rsidR="00413FCF" w:rsidRPr="003431BE" w:rsidRDefault="00413FCF"/>
    <w:p w14:paraId="5145B2AB" w14:textId="77777777" w:rsidR="002C4BD0" w:rsidRPr="003431BE" w:rsidRDefault="002C4BD0">
      <w:pPr>
        <w:rPr>
          <w:b/>
        </w:rPr>
      </w:pPr>
      <w:r w:rsidRPr="003431BE">
        <w:rPr>
          <w:b/>
        </w:rPr>
        <w:t xml:space="preserve">Datoplan for NBfU midt: </w:t>
      </w:r>
    </w:p>
    <w:p w14:paraId="79E43BA2" w14:textId="43F4AEB8" w:rsidR="00D73390" w:rsidRPr="003431BE" w:rsidRDefault="00D73390">
      <w:r w:rsidRPr="003431BE">
        <w:t>17.-19. April: TVK</w:t>
      </w:r>
      <w:r w:rsidR="00B3115E">
        <w:t>, NBfU sentralt</w:t>
      </w:r>
      <w:r w:rsidRPr="003431BE">
        <w:t xml:space="preserve"> – utsatt </w:t>
      </w:r>
    </w:p>
    <w:p w14:paraId="43D0BD2C" w14:textId="48E9F6D6" w:rsidR="009C6518" w:rsidRPr="003431BE" w:rsidRDefault="009C6518">
      <w:r w:rsidRPr="003431BE">
        <w:t>8.-10 mai: Idrettskurs</w:t>
      </w:r>
      <w:r w:rsidR="00B3115E">
        <w:t>, NBfU sentralt</w:t>
      </w:r>
      <w:r w:rsidRPr="003431BE">
        <w:t xml:space="preserve"> – avlyst </w:t>
      </w:r>
    </w:p>
    <w:p w14:paraId="39F61C9F" w14:textId="27568572" w:rsidR="009C6518" w:rsidRPr="003431BE" w:rsidRDefault="009C6518">
      <w:r w:rsidRPr="003431BE">
        <w:t xml:space="preserve">22.-29. Juli: Nordisk leir </w:t>
      </w:r>
      <w:r w:rsidR="00B3115E">
        <w:t>NBfU sentralt</w:t>
      </w:r>
    </w:p>
    <w:p w14:paraId="31B4DF39" w14:textId="77777777" w:rsidR="002C4BD0" w:rsidRPr="003431BE" w:rsidRDefault="002C4BD0">
      <w:r w:rsidRPr="003431BE">
        <w:t xml:space="preserve">28.-30. August: Fellesstyremøte med fylkeslagene i regionen vår </w:t>
      </w:r>
    </w:p>
    <w:p w14:paraId="02E450EC" w14:textId="77777777" w:rsidR="002C4BD0" w:rsidRPr="003431BE" w:rsidRDefault="002C4BD0">
      <w:r w:rsidRPr="003431BE">
        <w:t xml:space="preserve">11.-13. September: Landsmøte i NBfU </w:t>
      </w:r>
    </w:p>
    <w:p w14:paraId="0C011E97" w14:textId="77777777" w:rsidR="002C4BD0" w:rsidRPr="003431BE" w:rsidRDefault="002C4BD0">
      <w:r w:rsidRPr="003431BE">
        <w:t xml:space="preserve">18.-20. September: Ekstremsportkurs på Oppdal. </w:t>
      </w:r>
    </w:p>
    <w:p w14:paraId="21FF4AD2" w14:textId="77777777" w:rsidR="002C4BD0" w:rsidRPr="003431BE" w:rsidRDefault="004A3D52">
      <w:r w:rsidRPr="003431BE">
        <w:t xml:space="preserve">9.-11. Oktober: Goalball-turnering NBfU sentralt </w:t>
      </w:r>
    </w:p>
    <w:p w14:paraId="59E61B17" w14:textId="77777777" w:rsidR="004A3D52" w:rsidRPr="003431BE" w:rsidRDefault="004A3D52">
      <w:r w:rsidRPr="003431BE">
        <w:t xml:space="preserve">16.-18. Oktober: Høstmøte NBF Trøndelag </w:t>
      </w:r>
    </w:p>
    <w:p w14:paraId="6BAA36E1" w14:textId="77777777" w:rsidR="004A3D52" w:rsidRPr="003431BE" w:rsidRDefault="009C6518">
      <w:r w:rsidRPr="003431BE">
        <w:t xml:space="preserve">16.-18. Oktober: Høstkurs – Møt veggen, NBfU sentralt </w:t>
      </w:r>
    </w:p>
    <w:p w14:paraId="7C083F16" w14:textId="77777777" w:rsidR="009C6518" w:rsidRPr="003431BE" w:rsidRDefault="009C6518">
      <w:r w:rsidRPr="003431BE">
        <w:t xml:space="preserve">20.-22. November: Høstkurs – Utseende for ikke-seende, NBfU sentralt </w:t>
      </w:r>
    </w:p>
    <w:sectPr w:rsidR="009C6518" w:rsidRPr="003431BE" w:rsidSect="002328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300CF"/>
    <w:multiLevelType w:val="hybridMultilevel"/>
    <w:tmpl w:val="261E92B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87"/>
    <w:rsid w:val="002328A2"/>
    <w:rsid w:val="00233E98"/>
    <w:rsid w:val="002C4BD0"/>
    <w:rsid w:val="002F59D6"/>
    <w:rsid w:val="00314D53"/>
    <w:rsid w:val="003431BE"/>
    <w:rsid w:val="00350894"/>
    <w:rsid w:val="00413FCF"/>
    <w:rsid w:val="004A3D52"/>
    <w:rsid w:val="00523A60"/>
    <w:rsid w:val="00565F44"/>
    <w:rsid w:val="005C1E5D"/>
    <w:rsid w:val="005F1FBC"/>
    <w:rsid w:val="006864BF"/>
    <w:rsid w:val="00845674"/>
    <w:rsid w:val="009667A6"/>
    <w:rsid w:val="009C6518"/>
    <w:rsid w:val="00AF161A"/>
    <w:rsid w:val="00B3115E"/>
    <w:rsid w:val="00C926F3"/>
    <w:rsid w:val="00CA7870"/>
    <w:rsid w:val="00CC7CA5"/>
    <w:rsid w:val="00CD4690"/>
    <w:rsid w:val="00D73390"/>
    <w:rsid w:val="00E03E51"/>
    <w:rsid w:val="00E23ED0"/>
    <w:rsid w:val="00E8275D"/>
    <w:rsid w:val="00ED095B"/>
    <w:rsid w:val="00F431AA"/>
    <w:rsid w:val="00F85D80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C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annaes97@gmail.com</dc:creator>
  <cp:keywords/>
  <dc:description/>
  <cp:lastModifiedBy>Irene Elise Hamborg</cp:lastModifiedBy>
  <cp:revision>2</cp:revision>
  <dcterms:created xsi:type="dcterms:W3CDTF">2020-04-21T09:09:00Z</dcterms:created>
  <dcterms:modified xsi:type="dcterms:W3CDTF">2020-04-21T09:09:00Z</dcterms:modified>
</cp:coreProperties>
</file>